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FA" w:rsidRDefault="000275FA">
      <w:r>
        <w:fldChar w:fldCharType="begin"/>
      </w:r>
      <w:r>
        <w:instrText xml:space="preserve"> LINK Excel.Sheet.12 "Libro1" "Hoja1!F1C1:F21C2" \a \f 4 \h  \* MERGEFORMAT </w:instrText>
      </w:r>
      <w:r>
        <w:fldChar w:fldCharType="separate"/>
      </w:r>
    </w:p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9058"/>
      </w:tblGrid>
      <w:tr w:rsidR="000275FA" w:rsidRPr="000275FA" w:rsidTr="000275FA">
        <w:trPr>
          <w:trHeight w:val="330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Formato de registro de capítulo de libro o libro</w:t>
            </w:r>
          </w:p>
        </w:tc>
      </w:tr>
      <w:tr w:rsidR="000275FA" w:rsidRPr="000275FA" w:rsidTr="000275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Título del capítulo de libro/libro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75FA" w:rsidRPr="000275FA" w:rsidTr="000275FA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cuartillas (tamaño de letra </w:t>
            </w:r>
            <w:proofErr w:type="spellStart"/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arial</w:t>
            </w:r>
            <w:proofErr w:type="spellEnd"/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12 a doble espacio)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75FA" w:rsidRPr="000275FA" w:rsidTr="000275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del autor o autores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75FA" w:rsidRPr="000275FA" w:rsidTr="000275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 de publicación (impresa o digital)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75FA" w:rsidRPr="000275FA" w:rsidTr="000275FA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Participación de otras universidades (en caso de ser afirmativo, especificar cuáles son)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75FA" w:rsidRPr="000275FA" w:rsidTr="000275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¿Participan Cuerpos Académicos?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75FA" w:rsidRPr="000275FA" w:rsidTr="000275FA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caso afirmativo, favor de especificar la clave del o de los Cuerpos Académicos involucrados y los integrantes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75FA" w:rsidRPr="000275FA" w:rsidTr="000275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Editor</w:t>
            </w:r>
            <w:r w:rsidR="009849E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</w:t>
            </w: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 (es) con quien se desea publicar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  <w:bookmarkStart w:id="0" w:name="_GoBack"/>
            <w:bookmarkEnd w:id="0"/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75FA" w:rsidRPr="000275FA" w:rsidTr="000275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Contacto (número de celular)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275FA" w:rsidRPr="000275FA" w:rsidTr="000275FA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R:</w:t>
            </w:r>
          </w:p>
        </w:tc>
      </w:tr>
      <w:tr w:rsidR="000275FA" w:rsidRPr="000275FA" w:rsidTr="000275FA">
        <w:trPr>
          <w:trHeight w:val="315"/>
        </w:trPr>
        <w:tc>
          <w:tcPr>
            <w:tcW w:w="13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0275FA" w:rsidRPr="000275FA" w:rsidRDefault="000275FA" w:rsidP="00027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5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1C2CA1" w:rsidRDefault="000275FA">
      <w:r>
        <w:fldChar w:fldCharType="end"/>
      </w:r>
    </w:p>
    <w:p w:rsidR="000275FA" w:rsidRDefault="000275FA">
      <w:pPr>
        <w:jc w:val="center"/>
        <w:rPr>
          <w:rFonts w:ascii="Arial" w:hAnsi="Arial" w:cs="Arial"/>
          <w:b/>
          <w:sz w:val="24"/>
          <w:szCs w:val="24"/>
        </w:rPr>
      </w:pPr>
    </w:p>
    <w:p w:rsidR="001C2CA1" w:rsidRDefault="00CA7B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 del solicitante</w:t>
      </w:r>
    </w:p>
    <w:sectPr w:rsidR="001C2CA1" w:rsidSect="000275F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A1"/>
    <w:rsid w:val="000275FA"/>
    <w:rsid w:val="001C2CA1"/>
    <w:rsid w:val="004E4073"/>
    <w:rsid w:val="009849E8"/>
    <w:rsid w:val="00CA7BDB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6079"/>
  <w15:chartTrackingRefBased/>
  <w15:docId w15:val="{07D901CF-4FB3-4406-A773-9EB6763B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5</cp:revision>
  <dcterms:created xsi:type="dcterms:W3CDTF">2021-03-18T01:54:00Z</dcterms:created>
  <dcterms:modified xsi:type="dcterms:W3CDTF">2021-03-19T18:55:00Z</dcterms:modified>
</cp:coreProperties>
</file>